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http://beyoutube.ru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http://beyoutube.ru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http://beyoutube.ru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Миронов Николай Алексеевич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773376588520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316774600145869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+79779855526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79037871431@yandex.ru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